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48" w:rsidRPr="00B82773" w:rsidRDefault="001A3548" w:rsidP="00B8277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  <w:r w:rsidRPr="00B82773">
        <w:rPr>
          <w:b/>
          <w:bCs/>
          <w:bdr w:val="none" w:sz="0" w:space="0" w:color="auto" w:frame="1"/>
        </w:rPr>
        <w:t>ПОКАЗАТЕЛИ</w:t>
      </w:r>
      <w:r w:rsidRPr="00B82773">
        <w:rPr>
          <w:b/>
          <w:bCs/>
        </w:rPr>
        <w:br/>
      </w:r>
      <w:r w:rsidRPr="00B82773">
        <w:rPr>
          <w:b/>
          <w:bCs/>
          <w:bdr w:val="none" w:sz="0" w:space="0" w:color="auto" w:frame="1"/>
        </w:rPr>
        <w:t>ДЕЯТЕЛЬНОСТИ  МБОУ «СОШ №6»</w:t>
      </w:r>
      <w:r w:rsidRPr="00B82773">
        <w:rPr>
          <w:b/>
          <w:bCs/>
        </w:rPr>
        <w:br/>
      </w:r>
      <w:r w:rsidRPr="00B82773">
        <w:rPr>
          <w:b/>
          <w:bCs/>
          <w:bdr w:val="none" w:sz="0" w:space="0" w:color="auto" w:frame="1"/>
        </w:rPr>
        <w:t>ПОДЛЕЖАЩЕЙ САМООБСЛЕДОВАНИЮ за 202</w:t>
      </w:r>
      <w:r w:rsidR="001417A5" w:rsidRPr="00B82773">
        <w:rPr>
          <w:b/>
          <w:bCs/>
          <w:bdr w:val="none" w:sz="0" w:space="0" w:color="auto" w:frame="1"/>
        </w:rPr>
        <w:t>5</w:t>
      </w:r>
      <w:r w:rsidRPr="00B82773">
        <w:rPr>
          <w:b/>
          <w:bCs/>
          <w:bdr w:val="none" w:sz="0" w:space="0" w:color="auto" w:frame="1"/>
        </w:rPr>
        <w:t xml:space="preserve"> год</w:t>
      </w:r>
    </w:p>
    <w:p w:rsidR="001A3548" w:rsidRPr="00B82773" w:rsidRDefault="001A3548" w:rsidP="00B8277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  <w:r w:rsidRPr="00B82773">
        <w:rPr>
          <w:b/>
          <w:bCs/>
          <w:bdr w:val="none" w:sz="0" w:space="0" w:color="auto" w:frame="1"/>
        </w:rPr>
        <w:t>1-9</w:t>
      </w:r>
    </w:p>
    <w:tbl>
      <w:tblPr>
        <w:tblW w:w="1065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97"/>
        <w:gridCol w:w="1293"/>
        <w:gridCol w:w="1149"/>
      </w:tblGrid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widowControl w:val="0"/>
              <w:spacing w:line="276" w:lineRule="auto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N п/п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Показатели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Значение показателей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Образовательная деятельность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Общая численность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417A5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1174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417A5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523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417A5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651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295524" w:rsidP="00B82773">
            <w:pPr>
              <w:spacing w:line="256" w:lineRule="auto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3</w:t>
            </w:r>
            <w:r w:rsidR="001417A5" w:rsidRPr="00B82773">
              <w:rPr>
                <w:szCs w:val="22"/>
                <w:lang w:eastAsia="en-US"/>
              </w:rPr>
              <w:t>45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="00217FFD" w:rsidRPr="00B82773">
              <w:rPr>
                <w:szCs w:val="22"/>
                <w:lang w:eastAsia="en-US"/>
              </w:rPr>
              <w:t>33.</w:t>
            </w:r>
            <w:r w:rsidR="001417A5" w:rsidRPr="00B82773">
              <w:rPr>
                <w:szCs w:val="22"/>
                <w:lang w:eastAsia="en-US"/>
              </w:rPr>
              <w:t>8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Pr="00B82773" w:rsidRDefault="00F76A49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Pr="00B82773" w:rsidRDefault="00F76A49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Pr="00B82773" w:rsidRDefault="00F76A49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Pr="00B82773" w:rsidRDefault="001417A5" w:rsidP="00B82773">
            <w:r w:rsidRPr="00B82773">
              <w:t>22,8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Pr="00B82773" w:rsidRDefault="00F76A49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Pr="00B82773" w:rsidRDefault="00F76A49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Pr="00B82773" w:rsidRDefault="00F76A49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Pr="00B82773" w:rsidRDefault="001417A5" w:rsidP="00B82773">
            <w:r w:rsidRPr="00B82773">
              <w:t>13,6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1.8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Нет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1.9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Нет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217FFD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0/0%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 / 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 / 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 / 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417E82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 / 2</w:t>
            </w:r>
            <w:r w:rsidR="00F76A49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 / 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lastRenderedPageBreak/>
              <w:t>1.16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F76A49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0/0%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0/0%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1.18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8075E9" w:rsidP="00B82773">
            <w:pPr>
              <w:spacing w:line="256" w:lineRule="auto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789/67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1.19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8075E9" w:rsidP="00B82773">
            <w:pPr>
              <w:spacing w:line="256" w:lineRule="auto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205</w:t>
            </w:r>
            <w:r w:rsidR="001A3548" w:rsidRPr="00B82773">
              <w:rPr>
                <w:szCs w:val="22"/>
                <w:lang w:eastAsia="en-US"/>
              </w:rPr>
              <w:t>/17%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1.19.1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Регионального уровня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49086F" w:rsidP="00B82773">
            <w:pPr>
              <w:spacing w:line="256" w:lineRule="auto"/>
              <w:jc w:val="center"/>
              <w:rPr>
                <w:szCs w:val="22"/>
                <w:lang w:val="en-US" w:eastAsia="en-US"/>
              </w:rPr>
            </w:pPr>
            <w:r w:rsidRPr="00B82773">
              <w:rPr>
                <w:szCs w:val="22"/>
                <w:lang w:eastAsia="en-US"/>
              </w:rPr>
              <w:t>0/0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1.19.2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Федерального уровня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49086F" w:rsidP="00B82773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0/0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rPr>
          <w:trHeight w:val="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1.19.3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Международного уровня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 / 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 / 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 / 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215"/>
              <w:jc w:val="center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0 / 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295524" w:rsidP="00B82773">
            <w:pPr>
              <w:spacing w:line="256" w:lineRule="auto"/>
              <w:ind w:right="65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57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49086F" w:rsidP="00B82773">
            <w:pPr>
              <w:spacing w:line="256" w:lineRule="auto"/>
              <w:ind w:right="64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34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Pr="00B82773">
              <w:rPr>
                <w:szCs w:val="22"/>
                <w:lang w:eastAsia="en-US"/>
              </w:rPr>
              <w:t>59,6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295524" w:rsidP="00B82773">
            <w:pPr>
              <w:spacing w:line="256" w:lineRule="auto"/>
              <w:ind w:right="6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34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Pr="00B82773">
              <w:rPr>
                <w:szCs w:val="22"/>
                <w:lang w:eastAsia="en-US"/>
              </w:rPr>
              <w:t>59,6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49086F" w:rsidP="00B82773">
            <w:pPr>
              <w:spacing w:line="256" w:lineRule="auto"/>
              <w:ind w:right="6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22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Pr="00B82773">
              <w:rPr>
                <w:szCs w:val="22"/>
                <w:lang w:eastAsia="en-US"/>
              </w:rPr>
              <w:t>28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1.28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49086F" w:rsidP="00B82773">
            <w:pPr>
              <w:spacing w:line="256" w:lineRule="auto"/>
              <w:ind w:right="6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23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Pr="00B82773">
              <w:rPr>
                <w:szCs w:val="22"/>
                <w:lang w:eastAsia="en-US"/>
              </w:rPr>
              <w:t>40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1.29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F61D47" w:rsidP="00B82773">
            <w:pPr>
              <w:spacing w:line="256" w:lineRule="auto"/>
              <w:ind w:right="62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18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Pr="00B82773">
              <w:rPr>
                <w:szCs w:val="22"/>
                <w:lang w:eastAsia="en-US"/>
              </w:rPr>
              <w:t>31,6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1.29.1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Высшая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49086F" w:rsidP="00B82773">
            <w:pPr>
              <w:spacing w:line="256" w:lineRule="auto"/>
              <w:ind w:right="6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10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Pr="00B82773">
              <w:rPr>
                <w:szCs w:val="22"/>
                <w:lang w:eastAsia="en-US"/>
              </w:rPr>
              <w:t>17,5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1.29.2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Первая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6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</w:t>
            </w:r>
            <w:r w:rsidR="0049086F" w:rsidRPr="00B82773">
              <w:rPr>
                <w:szCs w:val="22"/>
                <w:lang w:eastAsia="en-US"/>
              </w:rPr>
              <w:t>8/31</w:t>
            </w:r>
            <w:r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lastRenderedPageBreak/>
              <w:t>1.30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48" w:rsidRPr="00B82773" w:rsidRDefault="001A3548" w:rsidP="00B82773">
            <w:pPr>
              <w:spacing w:line="256" w:lineRule="auto"/>
              <w:ind w:right="5"/>
              <w:jc w:val="center"/>
              <w:rPr>
                <w:szCs w:val="22"/>
                <w:lang w:eastAsia="en-US"/>
              </w:rPr>
            </w:pP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1.30.1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До 5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49086F" w:rsidP="00B82773">
            <w:pPr>
              <w:spacing w:line="256" w:lineRule="auto"/>
              <w:ind w:right="62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8</w:t>
            </w:r>
            <w:r w:rsidR="001A3548" w:rsidRPr="00B82773">
              <w:rPr>
                <w:szCs w:val="22"/>
                <w:lang w:eastAsia="en-US"/>
              </w:rPr>
              <w:t>/1</w:t>
            </w:r>
            <w:r w:rsidRPr="00B82773">
              <w:rPr>
                <w:szCs w:val="22"/>
                <w:lang w:eastAsia="en-US"/>
              </w:rPr>
              <w:t>4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1.30.2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Свыше 30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49086F" w:rsidP="00B82773">
            <w:pPr>
              <w:spacing w:line="256" w:lineRule="auto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25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Pr="00B82773">
              <w:rPr>
                <w:szCs w:val="22"/>
                <w:lang w:eastAsia="en-US"/>
              </w:rPr>
              <w:t>43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1.31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49086F" w:rsidP="00B82773">
            <w:pPr>
              <w:spacing w:line="256" w:lineRule="auto"/>
              <w:ind w:right="5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7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Pr="00B82773">
              <w:rPr>
                <w:szCs w:val="22"/>
                <w:lang w:eastAsia="en-US"/>
              </w:rPr>
              <w:t>12,2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1.32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49086F" w:rsidP="00B82773">
            <w:pPr>
              <w:spacing w:line="256" w:lineRule="auto"/>
              <w:ind w:right="6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24</w:t>
            </w:r>
            <w:r w:rsidR="001A3548" w:rsidRPr="00B82773">
              <w:rPr>
                <w:szCs w:val="22"/>
                <w:lang w:eastAsia="en-US"/>
              </w:rPr>
              <w:t>/</w:t>
            </w:r>
            <w:r w:rsidRPr="00B82773">
              <w:rPr>
                <w:szCs w:val="22"/>
                <w:lang w:eastAsia="en-US"/>
              </w:rPr>
              <w:t>42</w:t>
            </w:r>
            <w:r w:rsidR="001A3548" w:rsidRPr="00B82773">
              <w:rPr>
                <w:szCs w:val="22"/>
                <w:lang w:eastAsia="en-US"/>
              </w:rPr>
              <w:t>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1.33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CF704C" w:rsidP="00B82773">
            <w:pPr>
              <w:spacing w:line="256" w:lineRule="auto"/>
              <w:ind w:right="5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57</w:t>
            </w:r>
            <w:r w:rsidR="001A3548" w:rsidRPr="00B82773">
              <w:rPr>
                <w:szCs w:val="22"/>
                <w:lang w:eastAsia="en-US"/>
              </w:rPr>
              <w:t>/100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1.34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86F" w:rsidRPr="00B82773" w:rsidRDefault="00CF704C" w:rsidP="00B82773">
            <w:pPr>
              <w:spacing w:line="256" w:lineRule="auto"/>
              <w:ind w:right="5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57</w:t>
            </w:r>
            <w:r w:rsidR="001A3548" w:rsidRPr="00B82773">
              <w:rPr>
                <w:szCs w:val="22"/>
                <w:lang w:eastAsia="en-US"/>
              </w:rPr>
              <w:t>/</w:t>
            </w:r>
          </w:p>
          <w:p w:rsidR="0049086F" w:rsidRPr="00B82773" w:rsidRDefault="0049086F" w:rsidP="00B82773">
            <w:pPr>
              <w:spacing w:line="256" w:lineRule="auto"/>
              <w:ind w:right="5"/>
              <w:jc w:val="center"/>
              <w:rPr>
                <w:szCs w:val="22"/>
                <w:lang w:eastAsia="en-US"/>
              </w:rPr>
            </w:pPr>
          </w:p>
          <w:p w:rsidR="001A3548" w:rsidRPr="00B82773" w:rsidRDefault="001A3548" w:rsidP="00B82773">
            <w:pPr>
              <w:spacing w:line="256" w:lineRule="auto"/>
              <w:ind w:right="5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100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Инфраструктура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48" w:rsidRPr="00B82773" w:rsidRDefault="001A3548" w:rsidP="00B82773">
            <w:pPr>
              <w:spacing w:line="256" w:lineRule="auto"/>
              <w:ind w:left="53"/>
              <w:jc w:val="center"/>
              <w:rPr>
                <w:szCs w:val="22"/>
                <w:lang w:eastAsia="en-US"/>
              </w:rPr>
            </w:pP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единиц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7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 xml:space="preserve">0,09 </w:t>
            </w:r>
            <w:proofErr w:type="spellStart"/>
            <w:r w:rsidRPr="00B82773">
              <w:rPr>
                <w:szCs w:val="22"/>
                <w:lang w:eastAsia="en-US"/>
              </w:rPr>
              <w:t>ед</w:t>
            </w:r>
            <w:proofErr w:type="spellEnd"/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единиц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7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 xml:space="preserve">31 </w:t>
            </w:r>
            <w:proofErr w:type="spellStart"/>
            <w:r w:rsidRPr="00B82773">
              <w:rPr>
                <w:szCs w:val="22"/>
                <w:lang w:eastAsia="en-US"/>
              </w:rPr>
              <w:t>ед</w:t>
            </w:r>
            <w:proofErr w:type="spellEnd"/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8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нет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2.4.1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8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2.4.2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 xml:space="preserve">С </w:t>
            </w:r>
            <w:proofErr w:type="spellStart"/>
            <w:r w:rsidRPr="00B82773">
              <w:rPr>
                <w:szCs w:val="22"/>
                <w:lang w:eastAsia="en-US"/>
              </w:rPr>
              <w:t>медиатекой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2.4.3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2.4.4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2.4.5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4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да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8075E9" w:rsidP="00B82773">
            <w:pPr>
              <w:spacing w:line="256" w:lineRule="auto"/>
              <w:ind w:left="98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1174</w:t>
            </w:r>
            <w:r w:rsidR="001A3548" w:rsidRPr="00B82773">
              <w:rPr>
                <w:szCs w:val="22"/>
                <w:lang w:eastAsia="en-US"/>
              </w:rPr>
              <w:t>/100%</w:t>
            </w:r>
          </w:p>
        </w:tc>
      </w:tr>
      <w:tr w:rsidR="00B82773" w:rsidRPr="00B82773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2.6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ind w:firstLine="35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B82773" w:rsidRDefault="001A3548" w:rsidP="00B82773">
            <w:pPr>
              <w:spacing w:line="256" w:lineRule="auto"/>
              <w:jc w:val="both"/>
              <w:textAlignment w:val="baseline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>кв. 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Pr="00B82773" w:rsidRDefault="001A3548" w:rsidP="00B82773">
            <w:pPr>
              <w:spacing w:line="256" w:lineRule="auto"/>
              <w:ind w:right="6"/>
              <w:jc w:val="center"/>
              <w:rPr>
                <w:szCs w:val="22"/>
                <w:lang w:eastAsia="en-US"/>
              </w:rPr>
            </w:pPr>
            <w:r w:rsidRPr="00B82773">
              <w:rPr>
                <w:szCs w:val="22"/>
                <w:lang w:eastAsia="en-US"/>
              </w:rPr>
              <w:t xml:space="preserve">6,15 </w:t>
            </w:r>
            <w:proofErr w:type="spellStart"/>
            <w:r w:rsidRPr="00B82773">
              <w:rPr>
                <w:szCs w:val="22"/>
                <w:lang w:eastAsia="en-US"/>
              </w:rPr>
              <w:t>кв.м</w:t>
            </w:r>
            <w:proofErr w:type="spellEnd"/>
            <w:r w:rsidRPr="00B82773">
              <w:rPr>
                <w:szCs w:val="22"/>
                <w:lang w:eastAsia="en-US"/>
              </w:rPr>
              <w:t xml:space="preserve"> </w:t>
            </w:r>
          </w:p>
        </w:tc>
      </w:tr>
    </w:tbl>
    <w:p w:rsidR="00BE3B69" w:rsidRPr="00B82773" w:rsidRDefault="00BE3B69" w:rsidP="00B82773"/>
    <w:p w:rsidR="00B5174E" w:rsidRPr="00B82773" w:rsidRDefault="00B5174E" w:rsidP="00B82773"/>
    <w:p w:rsidR="00B5174E" w:rsidRPr="00B82773" w:rsidRDefault="00B5174E" w:rsidP="00B82773"/>
    <w:p w:rsidR="00B5174E" w:rsidRPr="00B82773" w:rsidRDefault="00B5174E" w:rsidP="00B82773"/>
    <w:p w:rsidR="00B5174E" w:rsidRPr="00B82773" w:rsidRDefault="00B5174E" w:rsidP="00B82773"/>
    <w:p w:rsidR="00262FDD" w:rsidRPr="00B82773" w:rsidRDefault="00262FDD" w:rsidP="00B82773"/>
    <w:p w:rsidR="0049086F" w:rsidRPr="00B82773" w:rsidRDefault="0049086F" w:rsidP="00B8277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</w:p>
    <w:p w:rsidR="00262FDD" w:rsidRPr="00B82773" w:rsidRDefault="00262FDD" w:rsidP="00B8277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  <w:r w:rsidRPr="00B82773">
        <w:rPr>
          <w:b/>
          <w:bCs/>
          <w:bdr w:val="none" w:sz="0" w:space="0" w:color="auto" w:frame="1"/>
        </w:rPr>
        <w:lastRenderedPageBreak/>
        <w:t>ПОКАЗАТЕЛИ</w:t>
      </w:r>
      <w:r w:rsidRPr="00B82773">
        <w:rPr>
          <w:b/>
          <w:bCs/>
        </w:rPr>
        <w:br/>
      </w:r>
      <w:r w:rsidRPr="00B82773">
        <w:rPr>
          <w:b/>
          <w:bCs/>
          <w:bdr w:val="none" w:sz="0" w:space="0" w:color="auto" w:frame="1"/>
        </w:rPr>
        <w:t>ДЕЯТЕЛЬНОСТИ  МБОУ «СОШ№6» с/п «</w:t>
      </w:r>
      <w:proofErr w:type="spellStart"/>
      <w:r w:rsidRPr="00B82773">
        <w:rPr>
          <w:b/>
          <w:bCs/>
          <w:bdr w:val="none" w:sz="0" w:space="0" w:color="auto" w:frame="1"/>
        </w:rPr>
        <w:t>Кормовищенская</w:t>
      </w:r>
      <w:proofErr w:type="spellEnd"/>
      <w:r w:rsidRPr="00B82773">
        <w:rPr>
          <w:b/>
          <w:bCs/>
          <w:bdr w:val="none" w:sz="0" w:space="0" w:color="auto" w:frame="1"/>
        </w:rPr>
        <w:t xml:space="preserve"> СОШ» </w:t>
      </w:r>
      <w:r w:rsidRPr="00B82773">
        <w:rPr>
          <w:b/>
          <w:bCs/>
        </w:rPr>
        <w:br/>
      </w:r>
      <w:r w:rsidRPr="00B82773">
        <w:rPr>
          <w:b/>
          <w:bCs/>
          <w:bdr w:val="none" w:sz="0" w:space="0" w:color="auto" w:frame="1"/>
        </w:rPr>
        <w:t>ПОДЛЕЖАЩЕЙ САМООБСЛЕДОВАНИЮ за 2025 год</w:t>
      </w:r>
    </w:p>
    <w:p w:rsidR="00262FDD" w:rsidRPr="00B82773" w:rsidRDefault="00262FDD" w:rsidP="00B8277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  <w:r w:rsidRPr="00B82773">
        <w:rPr>
          <w:b/>
          <w:bCs/>
          <w:bdr w:val="none" w:sz="0" w:space="0" w:color="auto" w:frame="1"/>
        </w:rPr>
        <w:t>1-11 классы</w:t>
      </w:r>
    </w:p>
    <w:p w:rsidR="00262FDD" w:rsidRPr="00B82773" w:rsidRDefault="00262FDD" w:rsidP="00B8277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825"/>
        <w:gridCol w:w="1130"/>
      </w:tblGrid>
      <w:tr w:rsidR="00B82773" w:rsidRPr="00B82773" w:rsidTr="00153B7D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widowControl w:val="0"/>
              <w:spacing w:line="276" w:lineRule="auto"/>
              <w:ind w:left="19"/>
              <w:rPr>
                <w:sz w:val="20"/>
                <w:szCs w:val="20"/>
              </w:rPr>
            </w:pPr>
            <w:r w:rsidRPr="00B82773">
              <w:rPr>
                <w:sz w:val="20"/>
                <w:szCs w:val="20"/>
              </w:rPr>
              <w:t>N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  <w:rPr>
                <w:sz w:val="20"/>
                <w:szCs w:val="20"/>
              </w:rPr>
            </w:pPr>
            <w:r w:rsidRPr="00B82773">
              <w:rPr>
                <w:sz w:val="20"/>
                <w:szCs w:val="20"/>
              </w:rPr>
              <w:t>Показатели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  <w:rPr>
                <w:sz w:val="20"/>
                <w:szCs w:val="20"/>
              </w:rPr>
            </w:pPr>
            <w:r w:rsidRPr="00B8277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  <w:rPr>
                <w:sz w:val="20"/>
                <w:szCs w:val="20"/>
              </w:rPr>
            </w:pPr>
            <w:r w:rsidRPr="00B82773">
              <w:rPr>
                <w:sz w:val="20"/>
                <w:szCs w:val="20"/>
              </w:rPr>
              <w:t>Значение показателей</w:t>
            </w:r>
          </w:p>
        </w:tc>
      </w:tr>
      <w:tr w:rsidR="00B82773" w:rsidRPr="00B82773" w:rsidTr="00153B7D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Образовательная деятельность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both"/>
              <w:textAlignment w:val="baseline"/>
            </w:pPr>
            <w:r w:rsidRPr="00B82773">
              <w:rPr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Общая численность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231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98</w:t>
            </w: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131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2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62/</w:t>
            </w:r>
          </w:p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29,8</w:t>
            </w: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балл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19,3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балл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10,9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балл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t>20</w:t>
            </w: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балл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t>15</w:t>
            </w:r>
          </w:p>
        </w:tc>
      </w:tr>
      <w:tr w:rsidR="00B82773" w:rsidRPr="00B82773" w:rsidTr="00153B7D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3/16,6</w:t>
            </w:r>
          </w:p>
        </w:tc>
      </w:tr>
      <w:tr w:rsidR="00B82773" w:rsidRPr="00B82773" w:rsidTr="00153B7D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5/27,7</w:t>
            </w:r>
          </w:p>
        </w:tc>
      </w:tr>
      <w:tr w:rsidR="00B82773" w:rsidRPr="00B82773" w:rsidTr="00153B7D">
        <w:trPr>
          <w:trHeight w:val="7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5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lastRenderedPageBreak/>
              <w:t>1.16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1/5,5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5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center"/>
            </w:pPr>
            <w:r w:rsidRPr="00B82773">
              <w:rPr>
                <w:szCs w:val="22"/>
              </w:rPr>
              <w:t>151/65,3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center"/>
            </w:pPr>
            <w:r w:rsidRPr="00B82773">
              <w:rPr>
                <w:szCs w:val="22"/>
              </w:rPr>
              <w:t>78/33,8</w:t>
            </w: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Регионального уровня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center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Федерального уровня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2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1.19.3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Международного уровня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center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2/0,9</w:t>
            </w:r>
          </w:p>
        </w:tc>
      </w:tr>
      <w:tr w:rsidR="00B82773" w:rsidRPr="00B82773" w:rsidTr="00153B7D">
        <w:trPr>
          <w:trHeight w:val="5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FDD" w:rsidRPr="00B82773" w:rsidRDefault="00262FDD" w:rsidP="00B82773">
            <w:pPr>
              <w:jc w:val="center"/>
            </w:pPr>
            <w:r w:rsidRPr="00B82773">
              <w:rPr>
                <w:szCs w:val="22"/>
              </w:rPr>
              <w:t>0</w:t>
            </w: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Общая численность педагогических работников, 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19</w:t>
            </w:r>
          </w:p>
        </w:tc>
      </w:tr>
      <w:tr w:rsidR="00B82773" w:rsidRPr="00B82773" w:rsidTr="00153B7D">
        <w:trPr>
          <w:trHeight w:val="5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8/42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8/42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9/47</w:t>
            </w:r>
          </w:p>
        </w:tc>
      </w:tr>
      <w:tr w:rsidR="00B82773" w:rsidRPr="00B82773" w:rsidTr="00153B7D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10/53</w:t>
            </w:r>
          </w:p>
        </w:tc>
      </w:tr>
      <w:tr w:rsidR="00B82773" w:rsidRPr="00B82773" w:rsidTr="00153B7D">
        <w:trPr>
          <w:trHeight w:val="7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1.29.1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Высшая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1/5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lastRenderedPageBreak/>
              <w:t>1.29.2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Первая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8/42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1.30.1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До 5 лет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1/0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1.30.2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Свыше 30 лет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12/63</w:t>
            </w: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1/5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11/58</w:t>
            </w:r>
          </w:p>
        </w:tc>
      </w:tr>
      <w:tr w:rsidR="00B82773" w:rsidRPr="00B82773" w:rsidTr="00153B7D">
        <w:trPr>
          <w:trHeight w:val="13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19/100</w:t>
            </w:r>
          </w:p>
        </w:tc>
      </w:tr>
      <w:tr w:rsidR="00B82773" w:rsidRPr="00B82773" w:rsidTr="00153B7D">
        <w:trPr>
          <w:trHeight w:val="11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1.34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</w:rPr>
              <w:t>19/100</w:t>
            </w:r>
          </w:p>
        </w:tc>
      </w:tr>
      <w:tr w:rsidR="00B82773" w:rsidRPr="00B82773" w:rsidTr="00153B7D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Инфраструктура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Количество компьютеров в расчете на одного учащегося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  <w:lang w:val="en-US"/>
              </w:rPr>
              <w:t>0</w:t>
            </w:r>
            <w:r w:rsidRPr="00B82773">
              <w:rPr>
                <w:szCs w:val="22"/>
              </w:rPr>
              <w:t>,3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24,8</w:t>
            </w: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Нет</w:t>
            </w:r>
          </w:p>
        </w:tc>
      </w:tr>
      <w:tr w:rsidR="00B82773" w:rsidRPr="00B82773" w:rsidTr="00153B7D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Наличие читального зала библиотеки, 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Да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Да</w:t>
            </w:r>
          </w:p>
        </w:tc>
      </w:tr>
      <w:tr w:rsidR="00B82773" w:rsidRPr="00B82773" w:rsidTr="00153B7D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 xml:space="preserve">С </w:t>
            </w:r>
            <w:proofErr w:type="spellStart"/>
            <w:r w:rsidRPr="00B82773">
              <w:rPr>
                <w:szCs w:val="22"/>
              </w:rPr>
              <w:t>медиатекой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Нет</w:t>
            </w:r>
          </w:p>
        </w:tc>
      </w:tr>
      <w:tr w:rsidR="00B82773" w:rsidRPr="00B82773" w:rsidTr="00153B7D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Оснащенного средствами сканирования и распознавания текстов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Нет</w:t>
            </w:r>
          </w:p>
        </w:tc>
      </w:tr>
      <w:tr w:rsidR="00B82773" w:rsidRPr="00B82773" w:rsidTr="00153B7D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2.4.4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нет</w:t>
            </w:r>
          </w:p>
        </w:tc>
      </w:tr>
      <w:tr w:rsidR="00B82773" w:rsidRPr="00B82773" w:rsidTr="00153B7D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2.4.5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jc w:val="both"/>
              <w:textAlignment w:val="baseline"/>
            </w:pPr>
            <w:r w:rsidRPr="00B82773">
              <w:rPr>
                <w:szCs w:val="22"/>
              </w:rPr>
              <w:t>С контролируемой распечаткой бумажных материалов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Нет</w:t>
            </w:r>
          </w:p>
        </w:tc>
      </w:tr>
      <w:tr w:rsidR="00B82773" w:rsidRPr="00B82773" w:rsidTr="00153B7D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jc w:val="both"/>
              <w:textAlignment w:val="baseline"/>
            </w:pPr>
            <w:r w:rsidRPr="00B82773">
              <w:rPr>
                <w:szCs w:val="22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textAlignment w:val="baseline"/>
            </w:pPr>
            <w:r w:rsidRPr="00B82773">
              <w:rPr>
                <w:szCs w:val="22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both"/>
              <w:textAlignment w:val="baseline"/>
            </w:pPr>
            <w:r w:rsidRPr="00B82773">
              <w:rPr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jc w:val="center"/>
              <w:textAlignment w:val="baseline"/>
            </w:pPr>
            <w:r w:rsidRPr="00B82773">
              <w:rPr>
                <w:szCs w:val="22"/>
                <w:lang w:val="en-US"/>
              </w:rPr>
              <w:t>211</w:t>
            </w:r>
            <w:r w:rsidRPr="00B82773">
              <w:rPr>
                <w:szCs w:val="22"/>
              </w:rPr>
              <w:t>/100</w:t>
            </w:r>
          </w:p>
        </w:tc>
      </w:tr>
      <w:tr w:rsidR="00B82773" w:rsidRPr="00B82773" w:rsidTr="00153B7D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left="19"/>
              <w:textAlignment w:val="baseline"/>
            </w:pPr>
            <w:r w:rsidRPr="00B82773">
              <w:rPr>
                <w:szCs w:val="22"/>
              </w:rPr>
              <w:t>2.6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35"/>
              <w:textAlignment w:val="baseline"/>
            </w:pPr>
            <w:r w:rsidRPr="00B82773">
              <w:rPr>
                <w:szCs w:val="22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textAlignment w:val="baseline"/>
            </w:pPr>
            <w:r w:rsidRPr="00B82773">
              <w:rPr>
                <w:szCs w:val="22"/>
              </w:rPr>
              <w:t>кв. 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DD" w:rsidRPr="00B82773" w:rsidRDefault="00262FDD" w:rsidP="00B82773">
            <w:pPr>
              <w:ind w:firstLine="215"/>
              <w:jc w:val="center"/>
              <w:textAlignment w:val="baseline"/>
            </w:pPr>
            <w:r w:rsidRPr="00B82773">
              <w:rPr>
                <w:szCs w:val="22"/>
              </w:rPr>
              <w:t>6,6</w:t>
            </w:r>
          </w:p>
        </w:tc>
      </w:tr>
    </w:tbl>
    <w:p w:rsidR="00262FDD" w:rsidRPr="00B82773" w:rsidRDefault="00262FDD" w:rsidP="00B82773"/>
    <w:p w:rsidR="00262FDD" w:rsidRPr="00B82773" w:rsidRDefault="00262FDD" w:rsidP="00B82773"/>
    <w:p w:rsidR="00262FDD" w:rsidRPr="00B82773" w:rsidRDefault="00262FDD" w:rsidP="00B82773"/>
    <w:p w:rsidR="00262FDD" w:rsidRPr="00B82773" w:rsidRDefault="00262FDD" w:rsidP="00B82773">
      <w:pPr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  <w:r w:rsidRPr="00B82773">
        <w:rPr>
          <w:b/>
          <w:bCs/>
          <w:bdr w:val="none" w:sz="0" w:space="0" w:color="auto" w:frame="1"/>
        </w:rPr>
        <w:t>ПОКАЗАТЕЛИ</w:t>
      </w:r>
      <w:r w:rsidRPr="00B82773">
        <w:rPr>
          <w:b/>
          <w:bCs/>
        </w:rPr>
        <w:br/>
      </w:r>
      <w:r w:rsidRPr="00B82773">
        <w:rPr>
          <w:b/>
          <w:bCs/>
          <w:bdr w:val="none" w:sz="0" w:space="0" w:color="auto" w:frame="1"/>
        </w:rPr>
        <w:t>ДЕЯТЕЛЬНОСТИ МБОУ «СОШ №6», с/п «</w:t>
      </w:r>
      <w:proofErr w:type="spellStart"/>
      <w:r w:rsidRPr="00B82773">
        <w:rPr>
          <w:b/>
          <w:bCs/>
          <w:bdr w:val="none" w:sz="0" w:space="0" w:color="auto" w:frame="1"/>
        </w:rPr>
        <w:t>Моховлянская</w:t>
      </w:r>
      <w:proofErr w:type="spellEnd"/>
      <w:r w:rsidRPr="00B82773">
        <w:rPr>
          <w:b/>
          <w:bCs/>
          <w:bdr w:val="none" w:sz="0" w:space="0" w:color="auto" w:frame="1"/>
        </w:rPr>
        <w:t xml:space="preserve"> СОШ»</w:t>
      </w:r>
      <w:r w:rsidRPr="00B82773">
        <w:rPr>
          <w:b/>
          <w:bCs/>
        </w:rPr>
        <w:br/>
      </w:r>
      <w:r w:rsidRPr="00B82773">
        <w:rPr>
          <w:b/>
          <w:bCs/>
          <w:bdr w:val="none" w:sz="0" w:space="0" w:color="auto" w:frame="1"/>
        </w:rPr>
        <w:t>ПОДЛЕЖАЩЕЙ САМООБСЛЕДОВАНИЮ за 2025 год</w:t>
      </w:r>
    </w:p>
    <w:p w:rsidR="00262FDD" w:rsidRPr="00B82773" w:rsidRDefault="00262FDD" w:rsidP="00B82773">
      <w:pPr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  <w:r w:rsidRPr="00B82773">
        <w:rPr>
          <w:b/>
          <w:bCs/>
          <w:bdr w:val="none" w:sz="0" w:space="0" w:color="auto" w:frame="1"/>
        </w:rPr>
        <w:t>1-9 классы</w:t>
      </w:r>
    </w:p>
    <w:p w:rsidR="00262FDD" w:rsidRPr="00B82773" w:rsidRDefault="00262FDD" w:rsidP="00B82773">
      <w:pPr>
        <w:spacing w:line="193" w:lineRule="atLeast"/>
        <w:textAlignment w:val="baseline"/>
        <w:outlineLvl w:val="3"/>
        <w:rPr>
          <w:b/>
          <w:bCs/>
        </w:rPr>
      </w:pPr>
    </w:p>
    <w:tbl>
      <w:tblPr>
        <w:tblW w:w="99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5979"/>
        <w:gridCol w:w="1291"/>
        <w:gridCol w:w="1403"/>
      </w:tblGrid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N п/п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Показатели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Единица измерения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Значение показателей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Образовательная деятельность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both"/>
              <w:textAlignment w:val="baseline"/>
            </w:pPr>
            <w:r w:rsidRPr="00B82773"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Общая численность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39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14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25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textAlignment w:val="baseline"/>
            </w:pPr>
            <w:r w:rsidRPr="00B82773">
              <w:t xml:space="preserve">12/39,4%           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балл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63,7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балл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58,0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балл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-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балл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textAlignment w:val="baseline"/>
            </w:pPr>
            <w:r w:rsidRPr="00B82773">
              <w:t xml:space="preserve">        -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1.10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0/0%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1.11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1.12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-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1.13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-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1.14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lastRenderedPageBreak/>
              <w:t>1.15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-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1.16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1.17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-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1.18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D" w:rsidRPr="00B82773" w:rsidRDefault="00262FDD" w:rsidP="00B82773">
            <w:pPr>
              <w:spacing w:before="100" w:beforeAutospacing="1" w:after="100" w:afterAutospacing="1"/>
              <w:jc w:val="center"/>
            </w:pPr>
            <w:r w:rsidRPr="00B82773">
              <w:t>25/ 64,7%</w:t>
            </w:r>
          </w:p>
          <w:p w:rsidR="00262FDD" w:rsidRPr="00B82773" w:rsidRDefault="00262FDD" w:rsidP="00B82773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  <w:p w:rsidR="00262FDD" w:rsidRPr="00B82773" w:rsidRDefault="00262FDD" w:rsidP="00B82773">
            <w:pPr>
              <w:spacing w:before="100" w:beforeAutospacing="1" w:after="100" w:afterAutospacing="1"/>
              <w:jc w:val="center"/>
            </w:pP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1.19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</w:pPr>
            <w:r w:rsidRPr="00B82773">
              <w:t>11/ 28,2%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1.19.1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Регионального уровня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center"/>
            </w:pPr>
            <w:r w:rsidRPr="00B82773">
              <w:t>0/ 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1.19.2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Федерального уровня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153B7D">
        <w:trPr>
          <w:trHeight w:val="32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1.19.3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Международного уровня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center"/>
            </w:pPr>
            <w:r w:rsidRPr="00B82773">
              <w:t>0 /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1.20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1.21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1.22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1.23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1.24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Общая численность педагогических работников,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11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1.25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5 / 45%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1.26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5 / 45%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1.27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6/ 54%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lastRenderedPageBreak/>
              <w:t>1.28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6/ 54%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1.29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2 / 18%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1.29.1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Высшая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1.29.2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Первая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2 / 12%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1.30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1.30.1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До 5 лет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1/9%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1.30.2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Свыше 30 лет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 xml:space="preserve">4/31%                                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1.31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1/9%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1.32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6/54%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1.33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12/100%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1.34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11/100%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Инфраструктура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2.1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Количество компьютеров в расчете на одного учащегося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единиц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0,4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единиц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18.0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НЕТ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Наличие читального зала библиотеки,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НЕТ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2.4.1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НЕТ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lastRenderedPageBreak/>
              <w:t>2.4.2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 xml:space="preserve">С </w:t>
            </w:r>
            <w:proofErr w:type="spellStart"/>
            <w:r w:rsidRPr="00B82773">
              <w:t>медиатекой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</w:pPr>
            <w:r w:rsidRPr="00B82773"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НЕТ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2.4.3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Оснащенного средствами сканирования и распознавания текстов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НЕТ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2.4.4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С выходом в Интернет с компьютеров, расположенных в помещении библиотеки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НЕТ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2.4.5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С контролируемой распечаткой бумажных материалов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НЕТ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38/97%</w:t>
            </w:r>
          </w:p>
        </w:tc>
      </w:tr>
      <w:tr w:rsidR="00B82773" w:rsidRPr="00B82773" w:rsidTr="00153B7D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2.6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35"/>
              <w:jc w:val="both"/>
              <w:textAlignment w:val="baseline"/>
            </w:pPr>
            <w:r w:rsidRPr="00B82773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jc w:val="both"/>
              <w:textAlignment w:val="baseline"/>
              <w:rPr>
                <w:lang w:val="en-US"/>
              </w:rPr>
            </w:pPr>
            <w:r w:rsidRPr="00B82773">
              <w:t>кв. м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D" w:rsidRPr="00B82773" w:rsidRDefault="00262FDD" w:rsidP="00B82773">
            <w:pPr>
              <w:spacing w:before="100" w:beforeAutospacing="1" w:after="100" w:afterAutospacing="1"/>
              <w:ind w:firstLine="215"/>
              <w:jc w:val="center"/>
              <w:textAlignment w:val="baseline"/>
            </w:pPr>
            <w:r w:rsidRPr="00B82773">
              <w:t>6,8</w:t>
            </w:r>
          </w:p>
        </w:tc>
      </w:tr>
    </w:tbl>
    <w:p w:rsidR="00262FDD" w:rsidRPr="00B82773" w:rsidRDefault="00262FDD" w:rsidP="00B82773"/>
    <w:p w:rsidR="00262FDD" w:rsidRPr="00B82773" w:rsidRDefault="00262FDD" w:rsidP="00B82773"/>
    <w:p w:rsidR="00262FDD" w:rsidRPr="00B82773" w:rsidRDefault="00262FDD" w:rsidP="00B82773"/>
    <w:p w:rsidR="00375768" w:rsidRPr="00B82773" w:rsidRDefault="00375768" w:rsidP="00B8277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  <w:r w:rsidRPr="00B82773">
        <w:rPr>
          <w:b/>
          <w:bCs/>
          <w:bdr w:val="none" w:sz="0" w:space="0" w:color="auto" w:frame="1"/>
        </w:rPr>
        <w:t>ПОКАЗАТЕЛИ</w:t>
      </w:r>
      <w:r w:rsidRPr="00B82773">
        <w:rPr>
          <w:b/>
          <w:bCs/>
        </w:rPr>
        <w:br/>
      </w:r>
      <w:r w:rsidRPr="00B82773">
        <w:rPr>
          <w:b/>
          <w:bCs/>
          <w:bdr w:val="none" w:sz="0" w:space="0" w:color="auto" w:frame="1"/>
        </w:rPr>
        <w:t>ДЕЯТЕЛЬНОСТИ  МБОУ «СОШ №6»</w:t>
      </w:r>
      <w:r w:rsidRPr="00B82773">
        <w:rPr>
          <w:b/>
          <w:bCs/>
        </w:rPr>
        <w:br/>
      </w:r>
      <w:r w:rsidRPr="00B82773">
        <w:rPr>
          <w:b/>
          <w:bCs/>
          <w:bdr w:val="none" w:sz="0" w:space="0" w:color="auto" w:frame="1"/>
        </w:rPr>
        <w:t>ПОДЛЕЖАЩЕЙ САМООБСЛЕДОВАНИЮ за 2025 год</w:t>
      </w:r>
    </w:p>
    <w:p w:rsidR="00375768" w:rsidRPr="00B82773" w:rsidRDefault="00375768" w:rsidP="00B8277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bdr w:val="none" w:sz="0" w:space="0" w:color="auto" w:frame="1"/>
        </w:rPr>
      </w:pPr>
      <w:r w:rsidRPr="00B82773">
        <w:rPr>
          <w:b/>
          <w:bCs/>
          <w:bdr w:val="none" w:sz="0" w:space="0" w:color="auto" w:frame="1"/>
        </w:rPr>
        <w:t>1-9</w:t>
      </w:r>
    </w:p>
    <w:tbl>
      <w:tblPr>
        <w:tblW w:w="1065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97"/>
        <w:gridCol w:w="1293"/>
        <w:gridCol w:w="1149"/>
      </w:tblGrid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widowControl w:val="0"/>
              <w:spacing w:line="276" w:lineRule="auto"/>
            </w:pPr>
            <w:r w:rsidRPr="00B82773">
              <w:t>N п/п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Показатели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Значение показателей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Образовательная деятельность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both"/>
              <w:textAlignment w:val="baseline"/>
            </w:pPr>
            <w:r w:rsidRPr="00B82773"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Общая численность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41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21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20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textAlignment w:val="baseline"/>
            </w:pPr>
            <w:r w:rsidRPr="00B82773">
              <w:t>16/39,02%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r w:rsidRPr="00B82773">
              <w:t>20.7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r w:rsidRPr="00B82773">
              <w:t>11.4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1.8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Нет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1.9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Нет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2 / 22%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 xml:space="preserve">Численность/удельный вес численности выпускников 9 класса, получивших неудовлетворительные результаты на государственной </w:t>
            </w:r>
            <w:r w:rsidRPr="00B82773">
              <w:lastRenderedPageBreak/>
              <w:t>итоговой аттестации по математике,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lastRenderedPageBreak/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2 / 22%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lastRenderedPageBreak/>
              <w:t>1.12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2 / 22%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0/0%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0/0%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1.18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</w:pPr>
            <w:r w:rsidRPr="00B82773">
              <w:t>0/0%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1.19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</w:pPr>
            <w:r w:rsidRPr="00B82773">
              <w:t>4/9,7%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1.19.1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Регионального уровня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center"/>
              <w:rPr>
                <w:lang w:val="en-US"/>
              </w:rPr>
            </w:pPr>
            <w:r w:rsidRPr="00B82773">
              <w:t>0/0%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1.19.2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Федерального уровня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center"/>
            </w:pPr>
            <w:r w:rsidRPr="00B82773">
              <w:t>0/0%</w:t>
            </w:r>
          </w:p>
        </w:tc>
      </w:tr>
      <w:tr w:rsidR="00B82773" w:rsidRPr="00B82773" w:rsidTr="00802F49">
        <w:trPr>
          <w:trHeight w:val="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1.19.3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Международного уровня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center"/>
            </w:pPr>
            <w:r w:rsidRPr="00B82773">
              <w:t>0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215"/>
              <w:jc w:val="center"/>
              <w:textAlignment w:val="baseline"/>
            </w:pPr>
            <w:r w:rsidRPr="00B82773">
              <w:t>0 / 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Общая численность педагогических работников,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5"/>
              <w:jc w:val="center"/>
            </w:pPr>
            <w:r w:rsidRPr="00B82773">
              <w:t>7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4"/>
            </w:pPr>
            <w:r w:rsidRPr="00B82773">
              <w:t>3/42,8%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lastRenderedPageBreak/>
              <w:t>1.26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4"/>
              <w:jc w:val="center"/>
            </w:pPr>
            <w:r w:rsidRPr="00B82773">
              <w:t>2/28,6%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4"/>
              <w:jc w:val="center"/>
            </w:pPr>
            <w:r w:rsidRPr="00B82773">
              <w:t>4/57,2%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1.28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4"/>
              <w:jc w:val="center"/>
            </w:pPr>
            <w:r w:rsidRPr="00B82773">
              <w:t>3/42,8%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1.29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2"/>
              <w:jc w:val="center"/>
            </w:pPr>
            <w:r w:rsidRPr="00B82773">
              <w:t>3/42,8%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1.29.1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Высшая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4"/>
              <w:jc w:val="center"/>
            </w:pPr>
            <w:r w:rsidRPr="00B82773">
              <w:t>0/0%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1.29.2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Первая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4"/>
              <w:jc w:val="center"/>
            </w:pPr>
            <w:r w:rsidRPr="00B82773">
              <w:t>3/42,8%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1.30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768" w:rsidRPr="00B82773" w:rsidRDefault="00375768" w:rsidP="00B82773">
            <w:pPr>
              <w:spacing w:line="256" w:lineRule="auto"/>
              <w:ind w:right="5"/>
              <w:jc w:val="center"/>
            </w:pP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1.30.1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До 5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2"/>
              <w:jc w:val="center"/>
            </w:pPr>
            <w:r w:rsidRPr="00B82773">
              <w:t>1/14,2%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1.30.2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Свыше 30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</w:pPr>
            <w:r w:rsidRPr="00B82773">
              <w:t>5/71,4%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1.31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5"/>
              <w:jc w:val="center"/>
            </w:pPr>
            <w:r w:rsidRPr="00B82773">
              <w:t>1/14,2%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1.32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6"/>
              <w:jc w:val="center"/>
            </w:pPr>
            <w:r w:rsidRPr="00B82773">
              <w:t>4/57,1%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1.33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5"/>
              <w:jc w:val="center"/>
            </w:pPr>
            <w:r w:rsidRPr="00B82773">
              <w:t>7/100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1.34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5"/>
              <w:jc w:val="center"/>
            </w:pPr>
            <w:r w:rsidRPr="00B82773">
              <w:t>7/100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Инфраструктура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768" w:rsidRPr="00B82773" w:rsidRDefault="00375768" w:rsidP="00B82773">
            <w:pPr>
              <w:spacing w:line="256" w:lineRule="auto"/>
              <w:ind w:left="53"/>
              <w:jc w:val="center"/>
            </w:pP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2.1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Количество компьютеров в расчете на одного учащегося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единиц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7"/>
              <w:jc w:val="center"/>
            </w:pPr>
            <w:r w:rsidRPr="00B82773">
              <w:t xml:space="preserve">0,4 </w:t>
            </w:r>
            <w:proofErr w:type="spellStart"/>
            <w:r w:rsidRPr="00B82773">
              <w:t>ед</w:t>
            </w:r>
            <w:proofErr w:type="spellEnd"/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2.2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единиц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7"/>
              <w:jc w:val="center"/>
            </w:pPr>
            <w:r w:rsidRPr="00B82773">
              <w:t xml:space="preserve">23 </w:t>
            </w:r>
            <w:proofErr w:type="spellStart"/>
            <w:r w:rsidRPr="00B82773">
              <w:t>ед</w:t>
            </w:r>
            <w:proofErr w:type="spellEnd"/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2.3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8"/>
              <w:jc w:val="center"/>
            </w:pPr>
            <w:r w:rsidRPr="00B82773">
              <w:t>ЭПОС Школа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2.4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Наличие читального зала библиотеки,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4"/>
              <w:jc w:val="center"/>
            </w:pPr>
            <w:r w:rsidRPr="00B82773">
              <w:t>да</w:t>
            </w:r>
          </w:p>
        </w:tc>
      </w:tr>
      <w:tr w:rsidR="00B82773" w:rsidRPr="00B82773" w:rsidTr="00802F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2.4.1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ind w:firstLine="35"/>
              <w:jc w:val="both"/>
              <w:textAlignment w:val="baseline"/>
            </w:pPr>
            <w:r w:rsidRPr="00B82773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68" w:rsidRPr="00B82773" w:rsidRDefault="00375768" w:rsidP="00B82773">
            <w:pPr>
              <w:spacing w:line="256" w:lineRule="auto"/>
              <w:jc w:val="both"/>
              <w:textAlignment w:val="baseline"/>
            </w:pPr>
            <w:r w:rsidRPr="00B82773"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68" w:rsidRPr="00B82773" w:rsidRDefault="00375768" w:rsidP="00B82773">
            <w:pPr>
              <w:spacing w:line="256" w:lineRule="auto"/>
              <w:ind w:right="8"/>
              <w:jc w:val="center"/>
            </w:pPr>
            <w:r w:rsidRPr="00B82773">
              <w:t>да</w:t>
            </w:r>
          </w:p>
        </w:tc>
      </w:tr>
    </w:tbl>
    <w:p w:rsidR="00B5174E" w:rsidRPr="00B82773" w:rsidRDefault="00055511" w:rsidP="00B82773">
      <w:bookmarkStart w:id="0" w:name="_GoBack"/>
      <w:r>
        <w:rPr>
          <w:noProof/>
        </w:rPr>
        <w:lastRenderedPageBreak/>
        <w:drawing>
          <wp:inline distT="0" distB="0" distL="0" distR="0" wp14:anchorId="6D0189A1" wp14:editId="2F95B0B1">
            <wp:extent cx="6143625" cy="375253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661" t="23685" r="5266" b="22024"/>
                    <a:stretch/>
                  </pic:blipFill>
                  <pic:spPr bwMode="auto">
                    <a:xfrm>
                      <a:off x="0" y="0"/>
                      <a:ext cx="6186630" cy="3778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5174E" w:rsidRPr="00B8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1B"/>
    <w:rsid w:val="00055511"/>
    <w:rsid w:val="001417A5"/>
    <w:rsid w:val="001656E7"/>
    <w:rsid w:val="001817A0"/>
    <w:rsid w:val="001A3548"/>
    <w:rsid w:val="00217FFD"/>
    <w:rsid w:val="00262FDD"/>
    <w:rsid w:val="00295524"/>
    <w:rsid w:val="003061F8"/>
    <w:rsid w:val="00375768"/>
    <w:rsid w:val="00417E82"/>
    <w:rsid w:val="004452F8"/>
    <w:rsid w:val="0049086F"/>
    <w:rsid w:val="00526E1B"/>
    <w:rsid w:val="005E3897"/>
    <w:rsid w:val="00804C92"/>
    <w:rsid w:val="008075E9"/>
    <w:rsid w:val="00A272A4"/>
    <w:rsid w:val="00B5174E"/>
    <w:rsid w:val="00B76213"/>
    <w:rsid w:val="00B82773"/>
    <w:rsid w:val="00BE3B69"/>
    <w:rsid w:val="00CF704C"/>
    <w:rsid w:val="00F61D47"/>
    <w:rsid w:val="00F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631CE-984A-47C0-842E-26AA94AB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4333</Words>
  <Characters>24702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2026-04-06T08:20:00Z</dcterms:created>
  <dcterms:modified xsi:type="dcterms:W3CDTF">2026-04-06T06:27:00Z</dcterms:modified>
</cp:coreProperties>
</file>